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FA1A" w14:textId="77777777" w:rsidR="001C792A" w:rsidRPr="008B7FD1" w:rsidRDefault="001C792A" w:rsidP="001C792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B7FD1">
        <w:rPr>
          <w:rFonts w:eastAsia="Times New Roman" w:cstheme="minorHAnsi"/>
          <w:color w:val="000000"/>
          <w:sz w:val="28"/>
          <w:szCs w:val="28"/>
        </w:rPr>
        <w:t>Strengthening My Recovery, ACA WEB0120</w:t>
      </w:r>
    </w:p>
    <w:p w14:paraId="391A8EBD" w14:textId="77777777" w:rsidR="001C792A" w:rsidRPr="008B7FD1" w:rsidRDefault="001C792A" w:rsidP="001C792A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B7FD1">
        <w:rPr>
          <w:rFonts w:eastAsia="Times New Roman" w:cstheme="minorHAnsi"/>
          <w:color w:val="000000"/>
          <w:sz w:val="24"/>
          <w:szCs w:val="24"/>
        </w:rPr>
        <w:t xml:space="preserve">Script Review,  </w:t>
      </w:r>
      <w:r>
        <w:rPr>
          <w:rFonts w:eastAsia="Times New Roman" w:cstheme="minorHAnsi"/>
          <w:color w:val="000000"/>
          <w:sz w:val="24"/>
          <w:szCs w:val="24"/>
        </w:rPr>
        <w:t xml:space="preserve">July, </w:t>
      </w:r>
      <w:r w:rsidRPr="008B7FD1">
        <w:rPr>
          <w:rFonts w:eastAsia="Times New Roman" w:cstheme="minorHAnsi"/>
          <w:color w:val="000000"/>
          <w:sz w:val="24"/>
          <w:szCs w:val="24"/>
        </w:rPr>
        <w:t>2021</w:t>
      </w:r>
    </w:p>
    <w:p w14:paraId="4AE2B397" w14:textId="53CCD952" w:rsidR="001C792A" w:rsidRDefault="001C792A" w:rsidP="001C792A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Portion 1 of 3</w:t>
      </w:r>
    </w:p>
    <w:p w14:paraId="761073E8" w14:textId="77777777" w:rsidR="001C792A" w:rsidRDefault="001C792A" w:rsidP="001C792A">
      <w:pPr>
        <w:spacing w:after="0" w:line="240" w:lineRule="auto"/>
        <w:rPr>
          <w:rFonts w:eastAsia="Times New Roman" w:cstheme="minorHAnsi"/>
          <w:color w:val="000000"/>
        </w:rPr>
      </w:pPr>
    </w:p>
    <w:p w14:paraId="703B7321" w14:textId="77777777" w:rsidR="001C792A" w:rsidRDefault="001C792A" w:rsidP="001C792A">
      <w:pPr>
        <w:spacing w:after="0" w:line="240" w:lineRule="auto"/>
        <w:rPr>
          <w:rFonts w:eastAsia="Times New Roman" w:cstheme="minorHAnsi"/>
          <w:color w:val="000000"/>
        </w:rPr>
      </w:pPr>
      <w:r w:rsidRPr="00BF6DFE">
        <w:rPr>
          <w:rFonts w:eastAsia="Times New Roman" w:cstheme="minorHAnsi"/>
          <w:color w:val="000000"/>
        </w:rPr>
        <w:t xml:space="preserve">Healthy meetings review their scripts and formats, </w:t>
      </w:r>
      <w:r>
        <w:rPr>
          <w:rFonts w:eastAsia="Times New Roman" w:cstheme="minorHAnsi"/>
          <w:color w:val="000000"/>
        </w:rPr>
        <w:t>regularly</w:t>
      </w:r>
      <w:r w:rsidRPr="00BF6DFE">
        <w:rPr>
          <w:rFonts w:eastAsia="Times New Roman" w:cstheme="minorHAnsi"/>
          <w:color w:val="000000"/>
        </w:rPr>
        <w:t xml:space="preserve">. </w:t>
      </w:r>
      <w:r>
        <w:rPr>
          <w:rFonts w:eastAsia="Times New Roman" w:cstheme="minorHAnsi"/>
          <w:color w:val="000000"/>
        </w:rPr>
        <w:t>L</w:t>
      </w:r>
      <w:r w:rsidRPr="00BF6DFE">
        <w:rPr>
          <w:rFonts w:eastAsia="Times New Roman" w:cstheme="minorHAnsi"/>
          <w:color w:val="000000"/>
        </w:rPr>
        <w:t>anguage</w:t>
      </w:r>
      <w:r>
        <w:rPr>
          <w:rFonts w:eastAsia="Times New Roman" w:cstheme="minorHAnsi"/>
          <w:color w:val="000000"/>
        </w:rPr>
        <w:t xml:space="preserve"> may</w:t>
      </w:r>
      <w:r w:rsidRPr="00BF6DFE">
        <w:rPr>
          <w:rFonts w:eastAsia="Times New Roman" w:cstheme="minorHAnsi"/>
          <w:color w:val="000000"/>
        </w:rPr>
        <w:t xml:space="preserve"> need to be refined or updated. </w:t>
      </w:r>
      <w:r>
        <w:rPr>
          <w:rFonts w:eastAsia="Times New Roman" w:cstheme="minorHAnsi"/>
          <w:color w:val="000000"/>
        </w:rPr>
        <w:t>N</w:t>
      </w:r>
      <w:r w:rsidRPr="00BF6DFE">
        <w:rPr>
          <w:rFonts w:eastAsia="Times New Roman" w:cstheme="minorHAnsi"/>
          <w:color w:val="000000"/>
        </w:rPr>
        <w:t xml:space="preserve">ames, dates or times </w:t>
      </w:r>
      <w:r>
        <w:rPr>
          <w:rFonts w:eastAsia="Times New Roman" w:cstheme="minorHAnsi"/>
          <w:color w:val="000000"/>
        </w:rPr>
        <w:t xml:space="preserve">may </w:t>
      </w:r>
      <w:r w:rsidRPr="00BF6DFE">
        <w:rPr>
          <w:rFonts w:eastAsia="Times New Roman" w:cstheme="minorHAnsi"/>
          <w:color w:val="000000"/>
        </w:rPr>
        <w:t xml:space="preserve">need to be altered. </w:t>
      </w:r>
      <w:r>
        <w:rPr>
          <w:rFonts w:eastAsia="Times New Roman" w:cstheme="minorHAnsi"/>
          <w:color w:val="000000"/>
        </w:rPr>
        <w:t>M</w:t>
      </w:r>
      <w:r w:rsidRPr="00BF6DFE">
        <w:rPr>
          <w:rFonts w:eastAsia="Times New Roman" w:cstheme="minorHAnsi"/>
          <w:color w:val="000000"/>
        </w:rPr>
        <w:t xml:space="preserve">embers of </w:t>
      </w:r>
      <w:r>
        <w:rPr>
          <w:rFonts w:eastAsia="Times New Roman" w:cstheme="minorHAnsi"/>
          <w:color w:val="000000"/>
        </w:rPr>
        <w:t>our meeting</w:t>
      </w:r>
      <w:r w:rsidRPr="00BF6DFE">
        <w:rPr>
          <w:rFonts w:eastAsia="Times New Roman" w:cstheme="minorHAnsi"/>
          <w:color w:val="000000"/>
        </w:rPr>
        <w:t xml:space="preserve"> are suggesting changes to the current script, before proposing adoption at an upcoming Group Conscience meeting.</w:t>
      </w:r>
    </w:p>
    <w:p w14:paraId="33BCAFE7" w14:textId="77777777" w:rsidR="001C792A" w:rsidRPr="00BF6DFE" w:rsidRDefault="001C792A" w:rsidP="001C792A">
      <w:pPr>
        <w:spacing w:after="0" w:line="240" w:lineRule="auto"/>
        <w:rPr>
          <w:rFonts w:eastAsia="Times New Roman" w:cstheme="minorHAnsi"/>
          <w:color w:val="000000"/>
        </w:rPr>
      </w:pPr>
    </w:p>
    <w:p w14:paraId="68B4EE95" w14:textId="77777777" w:rsidR="001C792A" w:rsidRDefault="001C792A" w:rsidP="001C792A">
      <w:pPr>
        <w:spacing w:after="0" w:line="240" w:lineRule="auto"/>
        <w:rPr>
          <w:rFonts w:eastAsia="Times New Roman" w:cstheme="minorHAnsi"/>
          <w:color w:val="000000"/>
        </w:rPr>
      </w:pPr>
      <w:r w:rsidRPr="00BF6DFE">
        <w:rPr>
          <w:rFonts w:eastAsia="Times New Roman" w:cstheme="minorHAnsi"/>
          <w:color w:val="000000"/>
        </w:rPr>
        <w:t xml:space="preserve">Most of the proposed changes are simple, </w:t>
      </w:r>
      <w:r>
        <w:rPr>
          <w:rFonts w:eastAsia="Times New Roman" w:cstheme="minorHAnsi"/>
          <w:color w:val="000000"/>
        </w:rPr>
        <w:t>s</w:t>
      </w:r>
      <w:r w:rsidRPr="00BF6DFE">
        <w:rPr>
          <w:rFonts w:eastAsia="Times New Roman" w:cstheme="minorHAnsi"/>
          <w:color w:val="000000"/>
        </w:rPr>
        <w:t>ome are in response to recent polling.</w:t>
      </w:r>
      <w:r>
        <w:rPr>
          <w:rFonts w:eastAsia="Times New Roman" w:cstheme="minorHAnsi"/>
          <w:color w:val="000000"/>
        </w:rPr>
        <w:t xml:space="preserve"> </w:t>
      </w:r>
      <w:r w:rsidRPr="00BF6DFE">
        <w:rPr>
          <w:rFonts w:eastAsia="Times New Roman" w:cstheme="minorHAnsi"/>
          <w:color w:val="000000"/>
        </w:rPr>
        <w:t>A couple of the suggestions are more open ended</w:t>
      </w:r>
      <w:r>
        <w:rPr>
          <w:rFonts w:eastAsia="Times New Roman" w:cstheme="minorHAnsi"/>
          <w:color w:val="000000"/>
        </w:rPr>
        <w:t xml:space="preserve"> and will generate discussion.</w:t>
      </w:r>
    </w:p>
    <w:p w14:paraId="0031B6C7" w14:textId="77777777" w:rsidR="001C792A" w:rsidRPr="00BF6DFE" w:rsidRDefault="001C792A" w:rsidP="001C792A">
      <w:pPr>
        <w:spacing w:after="0" w:line="240" w:lineRule="auto"/>
        <w:rPr>
          <w:rFonts w:eastAsia="Times New Roman" w:cstheme="minorHAnsi"/>
          <w:color w:val="000000"/>
        </w:rPr>
      </w:pPr>
    </w:p>
    <w:p w14:paraId="0E3DB24F" w14:textId="22A558AC" w:rsidR="001C792A" w:rsidRPr="00BF6DFE" w:rsidRDefault="001C792A" w:rsidP="001C792A">
      <w:pPr>
        <w:spacing w:after="0" w:line="240" w:lineRule="auto"/>
        <w:rPr>
          <w:rFonts w:eastAsia="Times New Roman" w:cstheme="minorHAnsi"/>
          <w:color w:val="000000"/>
        </w:rPr>
      </w:pPr>
      <w:r w:rsidRPr="00BF6DFE">
        <w:rPr>
          <w:rFonts w:eastAsia="Times New Roman" w:cstheme="minorHAnsi"/>
          <w:color w:val="000000"/>
        </w:rPr>
        <w:t xml:space="preserve">The </w:t>
      </w:r>
      <w:r>
        <w:rPr>
          <w:rFonts w:eastAsia="Times New Roman" w:cstheme="minorHAnsi"/>
          <w:color w:val="000000"/>
        </w:rPr>
        <w:t xml:space="preserve">write-in </w:t>
      </w:r>
      <w:r w:rsidRPr="00BF6DFE">
        <w:rPr>
          <w:rFonts w:eastAsia="Times New Roman" w:cstheme="minorHAnsi"/>
          <w:color w:val="000000"/>
        </w:rPr>
        <w:t>suggestion period</w:t>
      </w:r>
      <w:r>
        <w:rPr>
          <w:rFonts w:eastAsia="Times New Roman" w:cstheme="minorHAnsi"/>
          <w:color w:val="000000"/>
        </w:rPr>
        <w:t xml:space="preserve"> of 10 days</w:t>
      </w:r>
      <w:r w:rsidRPr="00BF6DFE">
        <w:rPr>
          <w:rFonts w:eastAsia="Times New Roman" w:cstheme="minorHAnsi"/>
          <w:color w:val="000000"/>
        </w:rPr>
        <w:t xml:space="preserve"> end on Sunday, July 11th. </w:t>
      </w:r>
      <w:r>
        <w:rPr>
          <w:rFonts w:eastAsia="Times New Roman" w:cstheme="minorHAnsi"/>
          <w:color w:val="000000"/>
        </w:rPr>
        <w:t xml:space="preserve">Now </w:t>
      </w:r>
      <w:r w:rsidRPr="00BF6DFE">
        <w:rPr>
          <w:rFonts w:eastAsia="Times New Roman" w:cstheme="minorHAnsi"/>
          <w:color w:val="000000"/>
        </w:rPr>
        <w:t xml:space="preserve">the suggestions </w:t>
      </w:r>
      <w:r>
        <w:rPr>
          <w:rFonts w:eastAsia="Times New Roman" w:cstheme="minorHAnsi"/>
          <w:color w:val="000000"/>
        </w:rPr>
        <w:t xml:space="preserve">have </w:t>
      </w:r>
      <w:r w:rsidRPr="00BF6DFE">
        <w:rPr>
          <w:rFonts w:eastAsia="Times New Roman" w:cstheme="minorHAnsi"/>
          <w:color w:val="000000"/>
        </w:rPr>
        <w:t>be</w:t>
      </w:r>
      <w:r>
        <w:rPr>
          <w:rFonts w:eastAsia="Times New Roman" w:cstheme="minorHAnsi"/>
          <w:color w:val="000000"/>
        </w:rPr>
        <w:t>en</w:t>
      </w:r>
      <w:r w:rsidRPr="00BF6DFE">
        <w:rPr>
          <w:rFonts w:eastAsia="Times New Roman" w:cstheme="minorHAnsi"/>
          <w:color w:val="000000"/>
        </w:rPr>
        <w:t xml:space="preserve"> compiled and inserted into </w:t>
      </w:r>
      <w:r>
        <w:rPr>
          <w:rFonts w:eastAsia="Times New Roman" w:cstheme="minorHAnsi"/>
          <w:color w:val="000000"/>
        </w:rPr>
        <w:t>the</w:t>
      </w:r>
      <w:r w:rsidRPr="00BF6DFE">
        <w:rPr>
          <w:rFonts w:eastAsia="Times New Roman" w:cstheme="minorHAnsi"/>
          <w:color w:val="000000"/>
        </w:rPr>
        <w:t xml:space="preserve"> script</w:t>
      </w:r>
      <w:r>
        <w:rPr>
          <w:rFonts w:eastAsia="Times New Roman" w:cstheme="minorHAnsi"/>
          <w:color w:val="000000"/>
        </w:rPr>
        <w:t>, line by line. Next, the proposed changes</w:t>
      </w:r>
      <w:r w:rsidRPr="00BF6DFE">
        <w:rPr>
          <w:rFonts w:eastAsia="Times New Roman" w:cstheme="minorHAnsi"/>
          <w:color w:val="000000"/>
        </w:rPr>
        <w:t xml:space="preserve"> will be discussed, online and at a special </w:t>
      </w:r>
      <w:r>
        <w:rPr>
          <w:rFonts w:eastAsia="Times New Roman" w:cstheme="minorHAnsi"/>
          <w:color w:val="000000"/>
        </w:rPr>
        <w:t xml:space="preserve">Zoom </w:t>
      </w:r>
      <w:r w:rsidRPr="00BF6DFE">
        <w:rPr>
          <w:rFonts w:eastAsia="Times New Roman" w:cstheme="minorHAnsi"/>
          <w:color w:val="000000"/>
        </w:rPr>
        <w:t>meeting</w:t>
      </w:r>
      <w:r>
        <w:rPr>
          <w:rFonts w:eastAsia="Times New Roman" w:cstheme="minorHAnsi"/>
          <w:color w:val="000000"/>
        </w:rPr>
        <w:t>, to which everyone is invited to participate</w:t>
      </w:r>
      <w:r w:rsidRPr="00BF6DFE">
        <w:rPr>
          <w:rFonts w:eastAsia="Times New Roman" w:cstheme="minorHAnsi"/>
          <w:color w:val="000000"/>
        </w:rPr>
        <w:t xml:space="preserve">. </w:t>
      </w:r>
      <w:r w:rsidR="004C3F8A">
        <w:rPr>
          <w:rFonts w:eastAsia="Times New Roman" w:cstheme="minorHAnsi"/>
          <w:color w:val="000000"/>
        </w:rPr>
        <w:t xml:space="preserve">Online work often occurs on our Slack </w:t>
      </w:r>
      <w:r w:rsidR="00AF1D07">
        <w:rPr>
          <w:rFonts w:eastAsia="Times New Roman" w:cstheme="minorHAnsi"/>
          <w:color w:val="000000"/>
        </w:rPr>
        <w:t xml:space="preserve">workspace. If you are not already </w:t>
      </w:r>
      <w:r w:rsidR="00705092">
        <w:rPr>
          <w:rFonts w:eastAsia="Times New Roman" w:cstheme="minorHAnsi"/>
          <w:color w:val="000000"/>
        </w:rPr>
        <w:t xml:space="preserve">on Slack, write to </w:t>
      </w:r>
      <w:hyperlink r:id="rId5" w:history="1">
        <w:r w:rsidR="00B200D4" w:rsidRPr="00FA3A44">
          <w:rPr>
            <w:rStyle w:val="Hyperlink"/>
            <w:rFonts w:eastAsia="Times New Roman" w:cstheme="minorHAnsi"/>
          </w:rPr>
          <w:t>website@acamorning.org</w:t>
        </w:r>
      </w:hyperlink>
      <w:r w:rsidR="00B200D4">
        <w:rPr>
          <w:rFonts w:eastAsia="Times New Roman" w:cstheme="minorHAnsi"/>
          <w:color w:val="000000"/>
        </w:rPr>
        <w:t xml:space="preserve">, for an invitation. </w:t>
      </w:r>
      <w:r w:rsidRPr="00BF6DFE">
        <w:rPr>
          <w:rFonts w:eastAsia="Times New Roman" w:cstheme="minorHAnsi"/>
          <w:color w:val="000000"/>
        </w:rPr>
        <w:t>Eventually a new script will emerge from the process</w:t>
      </w:r>
      <w:r>
        <w:rPr>
          <w:rFonts w:eastAsia="Times New Roman" w:cstheme="minorHAnsi"/>
          <w:color w:val="000000"/>
        </w:rPr>
        <w:t>, likely</w:t>
      </w:r>
      <w:r w:rsidRPr="00BF6DFE">
        <w:rPr>
          <w:rFonts w:eastAsia="Times New Roman" w:cstheme="minorHAnsi"/>
          <w:color w:val="000000"/>
        </w:rPr>
        <w:t xml:space="preserve"> approved </w:t>
      </w:r>
      <w:r>
        <w:rPr>
          <w:rFonts w:eastAsia="Times New Roman" w:cstheme="minorHAnsi"/>
          <w:color w:val="000000"/>
        </w:rPr>
        <w:t xml:space="preserve">in stages </w:t>
      </w:r>
      <w:r w:rsidRPr="00BF6DFE">
        <w:rPr>
          <w:rFonts w:eastAsia="Times New Roman" w:cstheme="minorHAnsi"/>
          <w:color w:val="000000"/>
        </w:rPr>
        <w:t>at</w:t>
      </w:r>
      <w:r w:rsidR="00760A52">
        <w:rPr>
          <w:rFonts w:eastAsia="Times New Roman" w:cstheme="minorHAnsi"/>
          <w:color w:val="000000"/>
        </w:rPr>
        <w:t xml:space="preserve"> our </w:t>
      </w:r>
      <w:r w:rsidRPr="00BF6DFE">
        <w:rPr>
          <w:rFonts w:eastAsia="Times New Roman" w:cstheme="minorHAnsi"/>
          <w:color w:val="000000"/>
        </w:rPr>
        <w:t>monthly Group Conscience.</w:t>
      </w:r>
    </w:p>
    <w:p w14:paraId="6FEE3526" w14:textId="77777777" w:rsidR="001C792A" w:rsidRDefault="001C792A" w:rsidP="001C792A">
      <w:pPr>
        <w:spacing w:after="0" w:line="240" w:lineRule="auto"/>
        <w:rPr>
          <w:rFonts w:eastAsia="Times New Roman" w:cstheme="minorHAnsi"/>
          <w:color w:val="000000"/>
        </w:rPr>
      </w:pPr>
    </w:p>
    <w:p w14:paraId="2079E0B5" w14:textId="77777777" w:rsidR="001C792A" w:rsidRDefault="001C792A" w:rsidP="001C792A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</w:t>
      </w:r>
      <w:r w:rsidRPr="00BF6DFE">
        <w:rPr>
          <w:rFonts w:eastAsia="Times New Roman" w:cstheme="minorHAnsi"/>
          <w:color w:val="000000"/>
        </w:rPr>
        <w:t xml:space="preserve">uggestions or comments </w:t>
      </w:r>
      <w:r>
        <w:rPr>
          <w:rFonts w:eastAsia="Times New Roman" w:cstheme="minorHAnsi"/>
          <w:color w:val="000000"/>
        </w:rPr>
        <w:t xml:space="preserve">may be </w:t>
      </w:r>
      <w:r w:rsidRPr="00BF6DFE">
        <w:rPr>
          <w:rFonts w:eastAsia="Times New Roman" w:cstheme="minorHAnsi"/>
          <w:color w:val="000000"/>
        </w:rPr>
        <w:t>sen</w:t>
      </w:r>
      <w:r>
        <w:rPr>
          <w:rFonts w:eastAsia="Times New Roman" w:cstheme="minorHAnsi"/>
          <w:color w:val="000000"/>
        </w:rPr>
        <w:t>t</w:t>
      </w:r>
      <w:r w:rsidRPr="00BF6DFE">
        <w:rPr>
          <w:rFonts w:eastAsia="Times New Roman" w:cstheme="minorHAnsi"/>
          <w:color w:val="000000"/>
        </w:rPr>
        <w:t xml:space="preserve"> to </w:t>
      </w:r>
      <w:hyperlink r:id="rId6" w:history="1">
        <w:r w:rsidRPr="00BF6DFE">
          <w:rPr>
            <w:rStyle w:val="Hyperlink"/>
            <w:rFonts w:eastAsia="Times New Roman" w:cstheme="minorHAnsi"/>
          </w:rPr>
          <w:t>website@acamorning.org</w:t>
        </w:r>
      </w:hyperlink>
      <w:r w:rsidRPr="00BF6DFE">
        <w:rPr>
          <w:rFonts w:eastAsia="Times New Roman" w:cstheme="minorHAnsi"/>
          <w:color w:val="000000"/>
        </w:rPr>
        <w:t>.</w:t>
      </w:r>
    </w:p>
    <w:p w14:paraId="7EAE4D00" w14:textId="77777777" w:rsidR="001C792A" w:rsidRPr="00BF6DFE" w:rsidRDefault="001C792A" w:rsidP="001C792A">
      <w:pPr>
        <w:spacing w:after="0" w:line="240" w:lineRule="auto"/>
        <w:rPr>
          <w:rFonts w:eastAsia="Times New Roman" w:cstheme="minorHAnsi"/>
          <w:color w:val="000000"/>
        </w:rPr>
      </w:pPr>
    </w:p>
    <w:p w14:paraId="7FCD039D" w14:textId="77777777" w:rsidR="001C792A" w:rsidRPr="006516B0" w:rsidRDefault="001C792A" w:rsidP="001C792A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516B0">
        <w:rPr>
          <w:rFonts w:eastAsia="Times New Roman" w:cstheme="minorHAnsi"/>
          <w:color w:val="000000"/>
          <w:sz w:val="24"/>
          <w:szCs w:val="24"/>
        </w:rPr>
        <w:t>The Script of the Strengthening My Recovery ACA Meeting</w:t>
      </w:r>
    </w:p>
    <w:p w14:paraId="40244D22" w14:textId="77777777" w:rsidR="001C792A" w:rsidRDefault="001C792A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0165E88" w14:textId="3259F54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Notes for meeting leaders: Please review, prior to starting the meeting, promptly at 7:30</w:t>
      </w:r>
    </w:p>
    <w:p w14:paraId="62F387F8" w14:textId="77777777" w:rsidR="00703E63" w:rsidRPr="009503B1" w:rsidRDefault="0015118D" w:rsidP="00703E63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 w:cstheme="minorHAnsi"/>
        </w:rPr>
        <w:tab/>
      </w:r>
      <w:r w:rsidR="00703E63" w:rsidRPr="009D0E2A">
        <w:tab/>
      </w:r>
      <w:r w:rsidR="00703E63" w:rsidRPr="009503B1">
        <w:rPr>
          <w:sz w:val="18"/>
          <w:szCs w:val="18"/>
        </w:rPr>
        <w:t>Notes for the meeting Chairs:</w:t>
      </w:r>
    </w:p>
    <w:p w14:paraId="33B4203E" w14:textId="4A6F1CC4" w:rsidR="00703E63" w:rsidRPr="009503B1" w:rsidRDefault="00703E63" w:rsidP="00703E63">
      <w:pPr>
        <w:shd w:val="clear" w:color="auto" w:fill="EAF898"/>
        <w:spacing w:after="0"/>
        <w:rPr>
          <w:sz w:val="18"/>
          <w:szCs w:val="18"/>
        </w:rPr>
      </w:pPr>
      <w:r w:rsidRPr="009503B1">
        <w:rPr>
          <w:sz w:val="18"/>
          <w:szCs w:val="18"/>
        </w:rPr>
        <w:tab/>
      </w:r>
      <w:r w:rsidR="00D81FBD">
        <w:rPr>
          <w:sz w:val="18"/>
          <w:szCs w:val="18"/>
        </w:rPr>
        <w:tab/>
      </w:r>
      <w:r w:rsidRPr="009503B1">
        <w:rPr>
          <w:sz w:val="18"/>
          <w:szCs w:val="18"/>
        </w:rPr>
        <w:t>at 7:30 AM Eastern</w:t>
      </w:r>
    </w:p>
    <w:p w14:paraId="7D654078" w14:textId="2045BAA0" w:rsidR="0015118D" w:rsidRPr="006B7456" w:rsidRDefault="0015118D" w:rsidP="00703E63">
      <w:pPr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</w:p>
    <w:p w14:paraId="25356871" w14:textId="726884A8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Check your chat for any messages from the Tech Host or cohosts.</w:t>
      </w:r>
    </w:p>
    <w:p w14:paraId="20D2C37C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CF47339" w14:textId="79B985A8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Gallery view is best for viewing all participants</w:t>
      </w:r>
      <w:r w:rsidRPr="006B7456">
        <w:rPr>
          <w:rFonts w:eastAsia="Times New Roman" w:cstheme="minorHAnsi"/>
          <w:color w:val="000000"/>
        </w:rPr>
        <w:t>.</w:t>
      </w:r>
    </w:p>
    <w:p w14:paraId="5D4964E8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8F4FFB7" w14:textId="63B10141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keep your mic muted when others are reading or sharing to reduce kickback.</w:t>
      </w:r>
    </w:p>
    <w:p w14:paraId="188A06D0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A02D731" w14:textId="02341822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Cohosts will provide support with keeping time, lowering ‘hands’ and muting mics / video as needed.</w:t>
      </w:r>
    </w:p>
    <w:p w14:paraId="238E772B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ABDC1CF" w14:textId="1E4C69CA" w:rsidR="00FF547D" w:rsidRPr="006B7456" w:rsidRDefault="00FF547D" w:rsidP="00C22EBE">
      <w:pPr>
        <w:spacing w:after="0" w:line="240" w:lineRule="auto"/>
        <w:rPr>
          <w:rFonts w:eastAsia="Times New Roman" w:cstheme="minorHAnsi"/>
          <w:i/>
          <w:iCs/>
          <w:sz w:val="20"/>
          <w:szCs w:val="20"/>
        </w:rPr>
      </w:pPr>
      <w:r w:rsidRPr="00FF547D">
        <w:rPr>
          <w:rFonts w:eastAsia="Times New Roman" w:cstheme="minorHAnsi"/>
          <w:color w:val="000000"/>
        </w:rPr>
        <w:t>You may ask for a volunteer to do the reading either before the meeting or at the time of the reading.</w:t>
      </w:r>
    </w:p>
    <w:p w14:paraId="619B6AAF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7FD2EB7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OPEN THE MEETING: at 7:30 a.m.</w:t>
      </w:r>
    </w:p>
    <w:p w14:paraId="5FB1583A" w14:textId="77777777" w:rsidR="00D81FBD" w:rsidRPr="009503B1" w:rsidRDefault="00D81FBD" w:rsidP="00D81FBD">
      <w:pPr>
        <w:shd w:val="clear" w:color="auto" w:fill="EAF898"/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9503B1">
        <w:rPr>
          <w:sz w:val="18"/>
          <w:szCs w:val="18"/>
        </w:rPr>
        <w:t>at 7:30 AM Eastern</w:t>
      </w:r>
    </w:p>
    <w:p w14:paraId="34B0C929" w14:textId="77777777" w:rsidR="00AD3C6D" w:rsidRPr="006B7456" w:rsidRDefault="00AD3C6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5534F0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“Good morning, Family! </w:t>
      </w:r>
    </w:p>
    <w:p w14:paraId="76A50263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CCBE11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Welcome to our STRENGTHENING MY RECOVERY meeting</w:t>
      </w:r>
      <w:r w:rsidRPr="006B7456">
        <w:rPr>
          <w:rFonts w:eastAsia="Times New Roman" w:cstheme="minorHAnsi"/>
          <w:color w:val="000000"/>
        </w:rPr>
        <w:t>.</w:t>
      </w:r>
    </w:p>
    <w:p w14:paraId="7D0771E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0DABF0D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My name is __________ and I’ll be your Chairperson today</w:t>
      </w:r>
      <w:r w:rsidRPr="006B7456">
        <w:rPr>
          <w:rFonts w:eastAsia="Times New Roman" w:cstheme="minorHAnsi"/>
          <w:color w:val="000000"/>
        </w:rPr>
        <w:t>.</w:t>
      </w:r>
    </w:p>
    <w:p w14:paraId="41D4A7B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6F60922" w14:textId="1632CD4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Let’s have a moment of silence and open the meeting with the ACA People Version of the Serenity Prayer.</w:t>
      </w:r>
    </w:p>
    <w:p w14:paraId="124E5F36" w14:textId="77777777" w:rsidR="00375FFE" w:rsidRPr="00A5673F" w:rsidRDefault="00375FFE" w:rsidP="00375FFE">
      <w:pPr>
        <w:shd w:val="clear" w:color="auto" w:fill="EAF898"/>
        <w:spacing w:after="0"/>
        <w:ind w:firstLine="720"/>
        <w:rPr>
          <w:sz w:val="18"/>
          <w:szCs w:val="18"/>
        </w:rPr>
      </w:pPr>
      <w:r w:rsidRPr="00A5673F">
        <w:rPr>
          <w:sz w:val="18"/>
          <w:szCs w:val="18"/>
        </w:rPr>
        <w:lastRenderedPageBreak/>
        <w:t>“… for the adult child who still suffers…</w:t>
      </w:r>
    </w:p>
    <w:p w14:paraId="63A75D4D" w14:textId="77777777" w:rsidR="00375FFE" w:rsidRPr="00A5673F" w:rsidRDefault="00375FFE" w:rsidP="00375FFE">
      <w:pPr>
        <w:shd w:val="clear" w:color="auto" w:fill="EAF898"/>
        <w:spacing w:after="0"/>
        <w:rPr>
          <w:sz w:val="18"/>
          <w:szCs w:val="18"/>
        </w:rPr>
      </w:pPr>
      <w:r w:rsidRPr="00A5673F">
        <w:rPr>
          <w:sz w:val="18"/>
          <w:szCs w:val="18"/>
        </w:rPr>
        <w:tab/>
        <w:t>“People Version” in quotes, or just … the ACA Serenity Prayer.</w:t>
      </w:r>
    </w:p>
    <w:p w14:paraId="2581E096" w14:textId="77777777" w:rsidR="000926BE" w:rsidRPr="006B7456" w:rsidRDefault="000926BE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3DE9AD9" w14:textId="7ED0A61F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“This is a meditation meeting</w:t>
      </w:r>
      <w:r w:rsidRPr="006B7456">
        <w:rPr>
          <w:rFonts w:eastAsia="Times New Roman" w:cstheme="minorHAnsi"/>
          <w:color w:val="000000"/>
        </w:rPr>
        <w:t>.</w:t>
      </w:r>
    </w:p>
    <w:p w14:paraId="4E0EA828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A5ACA60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6B7456">
        <w:rPr>
          <w:rFonts w:eastAsia="Times New Roman" w:cstheme="minorHAnsi"/>
          <w:color w:val="000000"/>
        </w:rPr>
        <w:t xml:space="preserve"> </w:t>
      </w:r>
      <w:r w:rsidRPr="00FF547D">
        <w:rPr>
          <w:rFonts w:eastAsia="Times New Roman" w:cstheme="minorHAnsi"/>
          <w:color w:val="000000"/>
        </w:rPr>
        <w:t>We will have introductions of newcomers, review the comfort rules, then read the daily passage from Strengthening My Recovery, after which we have a 2-minute meditation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E26E7F7" w14:textId="77777777" w:rsidR="000926BE" w:rsidRPr="006B7456" w:rsidRDefault="000926BE" w:rsidP="00FF547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307C2EF6" w14:textId="018FA12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then go into breakout rooms for sharing on today’s reading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13293B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CA7F43D" w14:textId="3E781E6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At 8:15 we have a self-care reading followed by 1-minute shares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4295A7B" w14:textId="77777777" w:rsidR="00BF1CE1" w:rsidRPr="00E9456D" w:rsidRDefault="00BF1CE1" w:rsidP="00BF1CE1">
      <w:pPr>
        <w:shd w:val="clear" w:color="auto" w:fill="EAF898"/>
        <w:spacing w:after="0"/>
        <w:ind w:firstLine="720"/>
        <w:rPr>
          <w:sz w:val="18"/>
          <w:szCs w:val="18"/>
        </w:rPr>
      </w:pPr>
      <w:r w:rsidRPr="00E9456D">
        <w:rPr>
          <w:sz w:val="18"/>
          <w:szCs w:val="18"/>
        </w:rPr>
        <w:t>At :15 after the hour, we have the self-care portion of our meeting, with 1-minute shares</w:t>
      </w:r>
    </w:p>
    <w:p w14:paraId="5091AC77" w14:textId="77777777" w:rsidR="000926BE" w:rsidRPr="006B7456" w:rsidRDefault="000926BE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1CEDF98" w14:textId="2C595521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At 8:24 we come back to the main room for announcements and our closing prayer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3428535" w14:textId="77777777" w:rsidR="00F4560F" w:rsidRPr="00155BB2" w:rsidRDefault="00F4560F" w:rsidP="00F4560F">
      <w:pPr>
        <w:shd w:val="clear" w:color="auto" w:fill="EAF898"/>
        <w:spacing w:after="0"/>
        <w:ind w:firstLine="720"/>
        <w:rPr>
          <w:sz w:val="18"/>
          <w:szCs w:val="18"/>
        </w:rPr>
      </w:pPr>
      <w:r w:rsidRPr="00155BB2">
        <w:rPr>
          <w:sz w:val="18"/>
          <w:szCs w:val="18"/>
        </w:rPr>
        <w:t>At :24 after the hour,</w:t>
      </w:r>
    </w:p>
    <w:p w14:paraId="19FD0ED5" w14:textId="77777777" w:rsidR="00F4560F" w:rsidRPr="00155BB2" w:rsidRDefault="00F4560F" w:rsidP="00F4560F">
      <w:pPr>
        <w:shd w:val="clear" w:color="auto" w:fill="EAF898"/>
        <w:spacing w:after="0"/>
        <w:ind w:firstLine="720"/>
        <w:rPr>
          <w:sz w:val="18"/>
          <w:szCs w:val="18"/>
        </w:rPr>
      </w:pPr>
      <w:r w:rsidRPr="00155BB2">
        <w:rPr>
          <w:sz w:val="18"/>
          <w:szCs w:val="18"/>
        </w:rPr>
        <w:t>(add a paragraph break)</w:t>
      </w:r>
    </w:p>
    <w:p w14:paraId="093C050B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2A1598E" w14:textId="74089B55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Since we self-manage our meeting participation, please have your timer ready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9B8888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C855403" w14:textId="5E9A1F8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Also please become comfortable with muting and unmuting your microphone and turning your video on and off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C93DA5B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958FCB0" w14:textId="1759D6D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can use the chat feature to message the entire group or members privately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631FAC1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C76EE90" w14:textId="7F2CD69B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Finally, we use the hand raise function for our initial 2-minute shares.</w:t>
      </w:r>
    </w:p>
    <w:p w14:paraId="6C89AB6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9AACBE0" w14:textId="766DC774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INTRODUCTIONS: The Chairperson will ask newcomers to introduce themselves.</w:t>
      </w:r>
    </w:p>
    <w:p w14:paraId="0C6BBDC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965427A" w14:textId="78811E1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“If this is your first or second time at our meeting, we’d love you to introduce yourself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DB8F5E9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85C27BD" w14:textId="1C5B82E3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Please unmute and give us your first name, where you’re calling from, and whether you are new to ACA.</w:t>
      </w:r>
    </w:p>
    <w:p w14:paraId="230C5C61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CC45D7B" w14:textId="77981855" w:rsidR="00FF547D" w:rsidRPr="006B7456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WELCOME:</w:t>
      </w:r>
      <w:r w:rsidRPr="006B7456">
        <w:rPr>
          <w:rFonts w:eastAsia="Times New Roman" w:cstheme="minorHAnsi"/>
        </w:rPr>
        <w:t xml:space="preserve"> </w:t>
      </w:r>
      <w:r w:rsidRPr="00FF547D">
        <w:rPr>
          <w:rFonts w:eastAsia="Times New Roman" w:cstheme="minorHAnsi"/>
          <w:color w:val="000000"/>
        </w:rPr>
        <w:t>“We welcome all of you this morning and invite you to stay after the meeting for fellowship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D97989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C51A6AB" w14:textId="20EA7502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Newcomers in particular may find more information about our meeting and the ACA program.</w:t>
      </w:r>
    </w:p>
    <w:p w14:paraId="7BC9709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373AFFB" w14:textId="1BC5513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GROUP COMFORT RULES: </w:t>
      </w:r>
    </w:p>
    <w:p w14:paraId="31CBBFBC" w14:textId="33AB3139" w:rsidR="00C918DB" w:rsidRPr="006B7456" w:rsidRDefault="00C918DB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6B7456">
        <w:rPr>
          <w:rFonts w:eastAsia="Times New Roman" w:cstheme="minorHAnsi"/>
          <w:color w:val="000000"/>
        </w:rPr>
        <w:tab/>
      </w:r>
    </w:p>
    <w:p w14:paraId="1833236D" w14:textId="79F120E0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“To create safety and mutual respect in the meeting: </w:t>
      </w:r>
    </w:p>
    <w:p w14:paraId="11492EB1" w14:textId="77777777" w:rsidR="00C918DB" w:rsidRPr="006B7456" w:rsidRDefault="00C918DB" w:rsidP="00FF547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5EEC9201" w14:textId="15D098E0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ask that there be no “crosstalk” which means interrupting, referring to, commenting on, or using the content of what another person has said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CE2CE02" w14:textId="444324EE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D613B83" w14:textId="77777777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What you hear at this meeting should remain at the meeting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F8CCBE0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C1CF592" w14:textId="189036A3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do not talk about another person’s story or experiences to other people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F96BFC0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4061286" w14:textId="07764737" w:rsidR="00FF547D" w:rsidRPr="00FF547D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respect the anonymity of those who share with us today.</w:t>
      </w:r>
    </w:p>
    <w:p w14:paraId="04B618EE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8015275" w14:textId="3547207D" w:rsidR="00FF547D" w:rsidRPr="00FF547D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turn off your video when moving around and doing tasks besides listening.</w:t>
      </w:r>
    </w:p>
    <w:p w14:paraId="265F9FEF" w14:textId="77777777" w:rsidR="00C918DB" w:rsidRPr="006B7456" w:rsidRDefault="00C918DB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5DE6ACA" w14:textId="58E71ACE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Mute your audio to minimize distractions or disruptions for other members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7048678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8A11DD6" w14:textId="4C67D934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Use Star-6 to mute and unmute if you’re on your phone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1FEDD20" w14:textId="77777777" w:rsidR="002E6969" w:rsidRPr="002E6969" w:rsidRDefault="002E6969" w:rsidP="00030CCF">
      <w:pPr>
        <w:shd w:val="clear" w:color="auto" w:fill="EAF898"/>
        <w:spacing w:after="0"/>
        <w:ind w:firstLine="720"/>
        <w:rPr>
          <w:sz w:val="18"/>
          <w:szCs w:val="18"/>
        </w:rPr>
      </w:pPr>
      <w:r w:rsidRPr="002E6969">
        <w:rPr>
          <w:sz w:val="18"/>
          <w:szCs w:val="18"/>
        </w:rPr>
        <w:t>dialing in</w:t>
      </w:r>
    </w:p>
    <w:p w14:paraId="6BA4F218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C1DB067" w14:textId="022BF6BA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Your leader or moderator may mute your mic or turn off your video when necessary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2F4A31F" w14:textId="77777777" w:rsidR="00097DAA" w:rsidRPr="00097DAA" w:rsidRDefault="00097DAA" w:rsidP="00097DAA">
      <w:pPr>
        <w:shd w:val="clear" w:color="auto" w:fill="EAF898"/>
        <w:spacing w:after="0"/>
        <w:ind w:firstLine="720"/>
        <w:rPr>
          <w:sz w:val="18"/>
          <w:szCs w:val="18"/>
        </w:rPr>
      </w:pPr>
      <w:r w:rsidRPr="00097DAA">
        <w:rPr>
          <w:sz w:val="18"/>
          <w:szCs w:val="18"/>
        </w:rPr>
        <w:t>host</w:t>
      </w:r>
    </w:p>
    <w:p w14:paraId="4F3C55CF" w14:textId="77777777" w:rsidR="00507F7E" w:rsidRPr="006B7456" w:rsidRDefault="00507F7E" w:rsidP="006C13A5">
      <w:pPr>
        <w:spacing w:after="0" w:line="240" w:lineRule="auto"/>
        <w:ind w:left="-792"/>
        <w:textAlignment w:val="baseline"/>
        <w:rPr>
          <w:rFonts w:eastAsia="Times New Roman" w:cstheme="minorHAnsi"/>
          <w:color w:val="000000"/>
        </w:rPr>
      </w:pPr>
    </w:p>
    <w:p w14:paraId="2FFC1AFC" w14:textId="46E960EB" w:rsidR="00FF547D" w:rsidRPr="008720E4" w:rsidRDefault="00FF547D" w:rsidP="006C13A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B7456">
        <w:rPr>
          <w:rFonts w:eastAsia="Times New Roman" w:cstheme="minorHAnsi"/>
          <w:color w:val="000000"/>
        </w:rPr>
        <w:t>You can turn them back on when you need to.</w:t>
      </w:r>
    </w:p>
    <w:p w14:paraId="32A9F23B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4F9D6D4" w14:textId="75A41441" w:rsidR="00FF547D" w:rsidRPr="00FF547D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Note that this room is locked at 7:35 to facilitate moving to the breakout rooms.</w:t>
      </w:r>
    </w:p>
    <w:p w14:paraId="5B53AF24" w14:textId="536CC57B" w:rsidR="00456CA4" w:rsidRPr="00456CA4" w:rsidRDefault="00456CA4" w:rsidP="00456CA4">
      <w:pPr>
        <w:shd w:val="clear" w:color="auto" w:fill="EAF898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3403C2">
        <w:rPr>
          <w:sz w:val="18"/>
          <w:szCs w:val="18"/>
        </w:rPr>
        <w:tab/>
      </w:r>
      <w:r w:rsidRPr="00456CA4">
        <w:rPr>
          <w:sz w:val="18"/>
          <w:szCs w:val="18"/>
        </w:rPr>
        <w:t>at 7:35 Eastern; or "35 minutes after the hour"</w:t>
      </w:r>
    </w:p>
    <w:p w14:paraId="618D2C4B" w14:textId="77777777" w:rsidR="003403C2" w:rsidRDefault="003403C2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1D26EB8" w14:textId="0EE0CFB6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READING: </w:t>
      </w:r>
    </w:p>
    <w:p w14:paraId="2D6A70A5" w14:textId="77777777" w:rsidR="006C13A5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</w:t>
      </w:r>
      <w:r w:rsidR="00DF6178" w:rsidRPr="006B7456">
        <w:rPr>
          <w:rFonts w:eastAsia="Times New Roman" w:cstheme="minorHAnsi"/>
          <w:color w:val="000000"/>
        </w:rPr>
        <w:t>Who would like to read</w:t>
      </w:r>
      <w:r w:rsidR="006C13A5" w:rsidRPr="006B7456">
        <w:rPr>
          <w:rFonts w:eastAsia="Times New Roman" w:cstheme="minorHAnsi"/>
          <w:color w:val="000000"/>
        </w:rPr>
        <w:t xml:space="preserve"> today’s passage from </w:t>
      </w:r>
      <w:r w:rsidR="006C13A5" w:rsidRPr="00FF547D">
        <w:rPr>
          <w:rFonts w:eastAsia="Times New Roman" w:cstheme="minorHAnsi"/>
          <w:color w:val="000000"/>
        </w:rPr>
        <w:t xml:space="preserve">Strengthening My Recovery?     </w:t>
      </w:r>
    </w:p>
    <w:p w14:paraId="5627C0E2" w14:textId="77777777" w:rsidR="006C13A5" w:rsidRPr="006B7456" w:rsidRDefault="006C13A5" w:rsidP="006C13A5">
      <w:pPr>
        <w:spacing w:after="0" w:line="240" w:lineRule="auto"/>
        <w:ind w:left="720"/>
        <w:rPr>
          <w:rFonts w:eastAsia="Times New Roman" w:cstheme="minorHAnsi"/>
          <w:color w:val="000000"/>
        </w:rPr>
      </w:pPr>
    </w:p>
    <w:p w14:paraId="50EE4024" w14:textId="13FC7C1D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Or   </w:t>
      </w:r>
    </w:p>
    <w:p w14:paraId="5E381601" w14:textId="77777777" w:rsidR="006C13A5" w:rsidRPr="006B7456" w:rsidRDefault="006C13A5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F1F80DD" w14:textId="1853B44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 Insert name ”  has volunteered to do today’s reading from Strengthening My Recovery.</w:t>
      </w:r>
    </w:p>
    <w:p w14:paraId="192C9ACF" w14:textId="77777777" w:rsidR="0015118D" w:rsidRPr="006B7456" w:rsidRDefault="0015118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69F8BAE" w14:textId="3547A90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MEDITATION:</w:t>
      </w:r>
    </w:p>
    <w:p w14:paraId="77631D9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81A3C19" w14:textId="3CBE9B9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“Everyone, please mute your audio now, as we go into our 2-minute silent meditation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2B4E926" w14:textId="77777777" w:rsidR="00DB1606" w:rsidRPr="0078551A" w:rsidRDefault="00C22EBE" w:rsidP="00DB1606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 w:cstheme="minorHAnsi"/>
          <w:color w:val="000000"/>
        </w:rPr>
        <w:tab/>
      </w:r>
      <w:r w:rsidR="00DB1606" w:rsidRPr="006B7456">
        <w:rPr>
          <w:rFonts w:eastAsia="Times New Roman"/>
          <w:color w:val="000000"/>
        </w:rPr>
        <w:tab/>
      </w:r>
      <w:r w:rsidR="00DB1606" w:rsidRPr="0078551A">
        <w:rPr>
          <w:sz w:val="18"/>
          <w:szCs w:val="18"/>
        </w:rPr>
        <w:t>I will mute everyone's audio as we go into our 2 minute....</w:t>
      </w:r>
    </w:p>
    <w:p w14:paraId="685C0D37" w14:textId="31612614" w:rsidR="00C22EBE" w:rsidRPr="006B7456" w:rsidRDefault="00C22EBE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1BE738B" w14:textId="3072CC66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 will welcome you back after two minutes.</w:t>
      </w:r>
    </w:p>
    <w:p w14:paraId="734C9253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98C36CA" w14:textId="1EB07A32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Chairperson, set your timer for 2 minutes and mute your audio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35D0F5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2637376" w14:textId="5B9662E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After 2 minutes:</w:t>
      </w:r>
    </w:p>
    <w:p w14:paraId="5CE3B5A0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“Welcome back, everyone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0F47BB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9A4277C" w14:textId="1423154A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It’s now time for us to move into the breakout rooms for sharing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699F04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C515925" w14:textId="5E3A1DE6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Today’s Tech Host,   insert name  , will tell us more about that.”</w:t>
      </w:r>
    </w:p>
    <w:p w14:paraId="3D895F6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7D5D421" w14:textId="0AA3809B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Tech Host names the leader/moderators for each room and announces the check-out reading.</w:t>
      </w:r>
    </w:p>
    <w:p w14:paraId="2A170CF6" w14:textId="77777777" w:rsidR="000A43C8" w:rsidRPr="001F76E0" w:rsidRDefault="007E2BD7" w:rsidP="000A43C8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 w:cstheme="minorHAnsi"/>
        </w:rPr>
        <w:tab/>
      </w:r>
      <w:r w:rsidR="000A43C8" w:rsidRPr="001F76E0">
        <w:rPr>
          <w:sz w:val="18"/>
          <w:szCs w:val="18"/>
        </w:rPr>
        <w:t>Room Hosts</w:t>
      </w:r>
    </w:p>
    <w:p w14:paraId="5158F16A" w14:textId="77777777" w:rsidR="000A43C8" w:rsidRPr="001F76E0" w:rsidRDefault="000A43C8" w:rsidP="000A43C8">
      <w:pPr>
        <w:shd w:val="clear" w:color="auto" w:fill="EAF898"/>
        <w:spacing w:after="0"/>
        <w:rPr>
          <w:sz w:val="18"/>
          <w:szCs w:val="18"/>
        </w:rPr>
      </w:pPr>
      <w:r w:rsidRPr="001F76E0">
        <w:rPr>
          <w:sz w:val="18"/>
          <w:szCs w:val="18"/>
        </w:rPr>
        <w:tab/>
        <w:t>self-care</w:t>
      </w:r>
    </w:p>
    <w:p w14:paraId="5855E69F" w14:textId="5C324440" w:rsidR="007E2BD7" w:rsidRPr="00FF547D" w:rsidRDefault="007E2BD7" w:rsidP="000A43C8">
      <w:pPr>
        <w:spacing w:after="0" w:line="240" w:lineRule="auto"/>
        <w:rPr>
          <w:rFonts w:eastAsia="Times New Roman" w:cstheme="minorHAnsi"/>
        </w:rPr>
      </w:pPr>
    </w:p>
    <w:p w14:paraId="17C7ABB0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IN THE BREAKOUT ROOMS:</w:t>
      </w:r>
    </w:p>
    <w:p w14:paraId="3DF0B9AF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8DE0AB0" w14:textId="5A1DA285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“Welcome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5D1F326" w14:textId="77777777" w:rsidR="008B0DCB" w:rsidRPr="001F76E0" w:rsidRDefault="008B0DCB" w:rsidP="008B0DCB">
      <w:pPr>
        <w:shd w:val="clear" w:color="auto" w:fill="EAF898"/>
        <w:spacing w:after="0"/>
        <w:ind w:firstLine="720"/>
        <w:rPr>
          <w:sz w:val="18"/>
          <w:szCs w:val="18"/>
        </w:rPr>
      </w:pPr>
      <w:r w:rsidRPr="001F76E0">
        <w:rPr>
          <w:sz w:val="18"/>
          <w:szCs w:val="18"/>
        </w:rPr>
        <w:t>My name is... and I will be assisted by...</w:t>
      </w:r>
    </w:p>
    <w:p w14:paraId="62568C0A" w14:textId="77777777" w:rsidR="007E2BD7" w:rsidRPr="006B7456" w:rsidRDefault="007E2BD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B82E361" w14:textId="5710419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It’s now time for sharing, on the topic of today's reading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D4EF338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7504528" w14:textId="1D22060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keep it loose and relaxed in this meeting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B005297" w14:textId="77777777" w:rsidR="007E2BD7" w:rsidRPr="006B7456" w:rsidRDefault="007E2BD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329B62D" w14:textId="18D584A9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set your timer for 2 minutes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50C5C1A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8C3B96D" w14:textId="3DF1EC8B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If you don’t have a timer, just ask, and someone in the group will keep time for you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2FCF12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89FE0C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Please keep your mic muted when you are not speaking and turn your video off, when </w:t>
      </w:r>
    </w:p>
    <w:p w14:paraId="4D41646B" w14:textId="5CBCF8C1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moving around or doing things aside from listening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6F24C68" w14:textId="77777777" w:rsidR="006B7456" w:rsidRPr="00FF547D" w:rsidRDefault="006B7456" w:rsidP="00FF547D">
      <w:pPr>
        <w:spacing w:after="0" w:line="240" w:lineRule="auto"/>
        <w:rPr>
          <w:rFonts w:eastAsia="Times New Roman" w:cstheme="minorHAnsi"/>
        </w:rPr>
      </w:pPr>
    </w:p>
    <w:p w14:paraId="0216711C" w14:textId="77777777" w:rsidR="00F3166C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go by a show of hands, in the order they are raised</w:t>
      </w:r>
      <w:r w:rsidRPr="006B7456">
        <w:rPr>
          <w:rFonts w:eastAsia="Times New Roman" w:cstheme="minorHAnsi"/>
          <w:color w:val="000000"/>
        </w:rPr>
        <w:t>.</w:t>
      </w:r>
    </w:p>
    <w:p w14:paraId="48BCBD08" w14:textId="62877814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6B7456">
        <w:rPr>
          <w:rFonts w:eastAsia="Times New Roman" w:cstheme="minorHAnsi"/>
          <w:color w:val="000000"/>
        </w:rPr>
        <w:t xml:space="preserve"> </w:t>
      </w:r>
    </w:p>
    <w:p w14:paraId="7BCAF1CC" w14:textId="087FE667" w:rsidR="00FF547D" w:rsidRPr="006B7456" w:rsidRDefault="00FF547D" w:rsidP="00E51CA3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To raise your hand, click on either the Participants or Reaction tab on your screen and find the 'raise hand' label or icon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185A6E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58FA0D0" w14:textId="54231912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If you are dialing in, press Star-9 to raise your hand and Star-6 to unmute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C63262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79D6A89" w14:textId="0712EEE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will share until 8:15 at which time we will have our self-care reading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1F85D157" w14:textId="77777777" w:rsidR="00E96A8F" w:rsidRPr="00186911" w:rsidRDefault="007E2BD7" w:rsidP="00E96A8F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 w:cstheme="minorHAnsi"/>
          <w:color w:val="000000"/>
        </w:rPr>
        <w:tab/>
      </w:r>
      <w:r w:rsidR="00E96A8F" w:rsidRPr="00186911">
        <w:rPr>
          <w:sz w:val="18"/>
          <w:szCs w:val="18"/>
        </w:rPr>
        <w:t>a quarter after, or, :15 after the hour</w:t>
      </w:r>
    </w:p>
    <w:p w14:paraId="6BBCB83E" w14:textId="77777777" w:rsidR="00E96A8F" w:rsidRPr="00186911" w:rsidRDefault="00E96A8F" w:rsidP="00E96A8F">
      <w:pPr>
        <w:shd w:val="clear" w:color="auto" w:fill="EAF898"/>
        <w:spacing w:after="0"/>
        <w:rPr>
          <w:sz w:val="18"/>
          <w:szCs w:val="18"/>
        </w:rPr>
      </w:pPr>
      <w:r w:rsidRPr="00186911">
        <w:rPr>
          <w:sz w:val="18"/>
          <w:szCs w:val="18"/>
        </w:rPr>
        <w:tab/>
        <w:t>the self-care portion of our meeting.</w:t>
      </w:r>
    </w:p>
    <w:p w14:paraId="41F500DC" w14:textId="77777777" w:rsidR="00E96A8F" w:rsidRPr="006B7456" w:rsidRDefault="00E96A8F" w:rsidP="00E96A8F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 </w:t>
      </w:r>
    </w:p>
    <w:p w14:paraId="6F2EC5C5" w14:textId="77777777" w:rsidR="00E96A8F" w:rsidRPr="00344040" w:rsidRDefault="00E96A8F" w:rsidP="00E96A8F">
      <w:pPr>
        <w:shd w:val="clear" w:color="auto" w:fill="EAF898"/>
        <w:spacing w:after="0"/>
        <w:rPr>
          <w:sz w:val="18"/>
          <w:szCs w:val="18"/>
        </w:rPr>
      </w:pPr>
      <w:r w:rsidRPr="00344040">
        <w:rPr>
          <w:sz w:val="18"/>
          <w:szCs w:val="18"/>
        </w:rPr>
        <w:t>(insert paragraph break)</w:t>
      </w:r>
    </w:p>
    <w:p w14:paraId="67D2879E" w14:textId="70660C34" w:rsidR="00DF6178" w:rsidRPr="006B7456" w:rsidRDefault="00DF6178" w:rsidP="00E96A8F">
      <w:pPr>
        <w:spacing w:after="0" w:line="240" w:lineRule="auto"/>
        <w:rPr>
          <w:rFonts w:eastAsia="Times New Roman" w:cstheme="minorHAnsi"/>
          <w:color w:val="000000"/>
        </w:rPr>
      </w:pPr>
    </w:p>
    <w:p w14:paraId="72BFF53D" w14:textId="20FCBDF0" w:rsidR="007E2BD7" w:rsidRPr="00632D9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remember: we do not crosstalk in our sharing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59DD40B" w14:textId="12A993F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Also, if you are using the chat feature, please do not distract from anyone speaking at that time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FAAB2B1" w14:textId="18F6009F" w:rsidR="00240114" w:rsidRPr="00FF547D" w:rsidRDefault="00240114" w:rsidP="00FF547D">
      <w:pPr>
        <w:spacing w:after="0" w:line="240" w:lineRule="auto"/>
        <w:rPr>
          <w:rFonts w:eastAsia="Times New Roman" w:cstheme="minorHAnsi"/>
        </w:rPr>
      </w:pPr>
    </w:p>
    <w:p w14:paraId="00785D65" w14:textId="6638638C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Leaders call on participants to share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46D445A" w14:textId="56D14E88" w:rsidR="00DB783D" w:rsidRPr="004C5BDA" w:rsidRDefault="00240114" w:rsidP="00DB783D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 w:cstheme="minorHAnsi"/>
          <w:color w:val="000000"/>
        </w:rPr>
        <w:tab/>
      </w:r>
      <w:r w:rsidR="00DB783D" w:rsidRPr="004C5BDA">
        <w:rPr>
          <w:sz w:val="18"/>
          <w:szCs w:val="18"/>
        </w:rPr>
        <w:t>Room Hosts</w:t>
      </w:r>
    </w:p>
    <w:p w14:paraId="00D6AC2B" w14:textId="7EE41984" w:rsidR="00240114" w:rsidRPr="006B7456" w:rsidRDefault="00240114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101CA1E" w14:textId="41B2C53C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Cohosts assist in lowering hands and muting mics after a share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A1DA6BF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1C4F80F" w14:textId="2DDC5E62" w:rsidR="00DF6178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NOTE: At approximately 8:00 Leaders invite the Tech Host and cohosts to share and may </w:t>
      </w:r>
    </w:p>
    <w:p w14:paraId="6D6BAEA3" w14:textId="2C6D508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also share if they desire.</w:t>
      </w:r>
    </w:p>
    <w:p w14:paraId="6A087F40" w14:textId="77777777" w:rsidR="00817560" w:rsidRPr="0072468E" w:rsidRDefault="00817560" w:rsidP="00852BD8">
      <w:pPr>
        <w:shd w:val="clear" w:color="auto" w:fill="EAF898"/>
        <w:spacing w:after="0"/>
        <w:ind w:firstLine="720"/>
        <w:rPr>
          <w:sz w:val="18"/>
          <w:szCs w:val="18"/>
        </w:rPr>
      </w:pPr>
      <w:r w:rsidRPr="0072468E">
        <w:rPr>
          <w:sz w:val="18"/>
          <w:szCs w:val="18"/>
        </w:rPr>
        <w:t>At the top of the hour,</w:t>
      </w:r>
    </w:p>
    <w:p w14:paraId="6306B4E8" w14:textId="77777777" w:rsidR="00817560" w:rsidRPr="0072468E" w:rsidRDefault="00817560" w:rsidP="00817560">
      <w:pPr>
        <w:shd w:val="clear" w:color="auto" w:fill="EAF898"/>
        <w:spacing w:after="0"/>
        <w:rPr>
          <w:sz w:val="18"/>
          <w:szCs w:val="18"/>
        </w:rPr>
      </w:pPr>
      <w:r w:rsidRPr="0072468E">
        <w:rPr>
          <w:sz w:val="18"/>
          <w:szCs w:val="18"/>
        </w:rPr>
        <w:tab/>
        <w:t>Room Hosts</w:t>
      </w:r>
    </w:p>
    <w:p w14:paraId="5DA4496D" w14:textId="77777777" w:rsidR="006B7456" w:rsidRPr="006B7456" w:rsidRDefault="006B7456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71797A7" w14:textId="5E92E2B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SELF-CARE READING: At 8:15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2502"/>
      </w:tblGrid>
      <w:tr w:rsidR="00FF547D" w:rsidRPr="00FF547D" w14:paraId="0D3FA8A4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C5FF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Monday: The Promises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A9CC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Friday: Feelings Chart</w:t>
            </w:r>
          </w:p>
        </w:tc>
      </w:tr>
      <w:tr w:rsidR="00FF547D" w:rsidRPr="00FF547D" w14:paraId="21929B43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5186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Tuesday: ACA Affirmations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797E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Saturday: The Promises</w:t>
            </w:r>
          </w:p>
        </w:tc>
      </w:tr>
      <w:tr w:rsidR="00FF547D" w:rsidRPr="00FF547D" w14:paraId="59770CE0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0D91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Wednesday: ACA Bill of Rights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3E4F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Sunday: ACA Bill of Rights</w:t>
            </w:r>
          </w:p>
        </w:tc>
      </w:tr>
      <w:tr w:rsidR="00FF547D" w:rsidRPr="00FF547D" w14:paraId="7A1CEB8E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E5B6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Thursday: The Solution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A4603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E723DEE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2859A33" w14:textId="5166590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If there are people who had raised hands and did not get to share for 2 minutes, you can invite them to be first to share.</w:t>
      </w:r>
    </w:p>
    <w:p w14:paraId="30D4971A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650636D" w14:textId="5FBEABE0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“If you were unable to share, or would like to talk further to another member, you will find a contact list on our website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017D240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F8F95DA" w14:textId="66B59B6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lastRenderedPageBreak/>
        <w:t>You will hear more about that in our announcements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1A797ADC" w14:textId="550302CF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0356F37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For the self-care reading, we just chime in and read 1 or 2 items from the list (or a paragraph of the Solution)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FE5FA10" w14:textId="597B2828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5E56070" w14:textId="0CE9C98E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After reading, the floor is open for 1-minute shares – based on the reading passages that inspires you today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565525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D32540C" w14:textId="34B741D5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If you have already shared, please allow others a chance to speak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96A522B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39FE70F" w14:textId="4B146B6F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Around 8:24 we will be asked back to the Main Room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4F87FF9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AB50FD3" w14:textId="2EDF3B7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Remember to self-time for 1 minute or less, but there’s no need to raise your hand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9B1ADB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16B05B7" w14:textId="0C523B1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Simply unmute and share.”</w:t>
      </w:r>
    </w:p>
    <w:p w14:paraId="045FFCD1" w14:textId="1AA5AAB5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0BC7CB3" w14:textId="77777777" w:rsidR="007E3611" w:rsidRPr="00A3462C" w:rsidRDefault="007E3611" w:rsidP="007E3611">
      <w:pPr>
        <w:shd w:val="clear" w:color="auto" w:fill="EAF898"/>
        <w:spacing w:after="0"/>
        <w:rPr>
          <w:sz w:val="18"/>
          <w:szCs w:val="18"/>
        </w:rPr>
      </w:pPr>
      <w:r w:rsidRPr="00A3462C">
        <w:rPr>
          <w:sz w:val="18"/>
          <w:szCs w:val="18"/>
        </w:rPr>
        <w:t>AFTER ANY READINGS</w:t>
      </w:r>
    </w:p>
    <w:p w14:paraId="7A08B484" w14:textId="77777777" w:rsidR="007E3611" w:rsidRPr="00A3462C" w:rsidRDefault="007E3611" w:rsidP="007E3611">
      <w:pPr>
        <w:shd w:val="clear" w:color="auto" w:fill="EAF898"/>
        <w:spacing w:after="0"/>
        <w:rPr>
          <w:sz w:val="18"/>
          <w:szCs w:val="18"/>
        </w:rPr>
      </w:pPr>
      <w:r w:rsidRPr="00A3462C">
        <w:rPr>
          <w:sz w:val="18"/>
          <w:szCs w:val="18"/>
        </w:rPr>
        <w:t>The floor is now open for 1 minute shares</w:t>
      </w:r>
    </w:p>
    <w:p w14:paraId="12632577" w14:textId="77777777" w:rsidR="00896F3A" w:rsidRPr="006B7456" w:rsidRDefault="00896F3A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94A72D5" w14:textId="4061D61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RETURN TO MAIN ROOM: 8:24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1C7155F" w14:textId="7F2CEB43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0D8BB9D4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If you have time, thank people for sharing and remind them to return to the main session quietly as others may be processing strong emotions.</w:t>
      </w:r>
    </w:p>
    <w:p w14:paraId="4464A519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641E9AEE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ANNOUNCEMENTS: 8:25    </w:t>
      </w:r>
    </w:p>
    <w:p w14:paraId="052A770E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“A few general announcements…</w:t>
      </w:r>
    </w:p>
    <w:p w14:paraId="52E7D219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61003466" w14:textId="71728F13" w:rsidR="00FF547D" w:rsidRPr="006B7456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open this room DAILY by 7:15am Eastern Time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4ACB432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4925F85A" w14:textId="2273EF36" w:rsidR="00FF547D" w:rsidRPr="00FF547D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The room is closed at 7:35am.</w:t>
      </w:r>
    </w:p>
    <w:p w14:paraId="41206B77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3CE67207" w14:textId="0089CA3E" w:rsidR="00FF547D" w:rsidRPr="006B7456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Our Group Conscience business meeting is held after the regular meeting on the third Monday of each month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735419B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00237441" w14:textId="13C77DE4" w:rsidR="00FF547D" w:rsidRPr="006B7456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Everyone is invited to attend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0B56B3D" w14:textId="1B2266D4" w:rsidR="00FF547D" w:rsidRPr="006B7456" w:rsidRDefault="00FF547D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185E08BA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“Please visit our website, acamorning.org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ADFD521" w14:textId="6B2F806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046B8C42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There you will find newcomer information and links to the World Service websites, where you can subscribe to have our daily reading emailed to you, for free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8004840" w14:textId="6A817B7E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2183E40E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will also find all the materials we use in this meeting, including our script and slides, as well as information on meeting comfort and safety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1DE0A35B" w14:textId="2CF080A4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4DE7A74F" w14:textId="77777777" w:rsidR="00FF547D" w:rsidRPr="00FF547D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take inappropriate behavior seriously, and have added the predatory tent card to our website and ask all to become familiar with it.</w:t>
      </w:r>
    </w:p>
    <w:p w14:paraId="12A3592C" w14:textId="77777777" w:rsidR="00B84E17" w:rsidRPr="006B7456" w:rsidRDefault="00B84E17" w:rsidP="00B84E1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6E25408D" w14:textId="0122D6D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To receive group announcements, sign on to our mailing list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B8402D6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3FE60701" w14:textId="6C8EC0B6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And we have a group contact list you can join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2902125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1457BE48" w14:textId="526D9F96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Get a copy, using the current password: (from the SLIDE, read password)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B0A65F4" w14:textId="76A789A0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72CFDF3A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Also, learn how easy it is to do service for the group and find the latest service schedule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8F61CD4" w14:textId="052B8D14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24F2D764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Our Events and Resources sections list recommended meetings, upcoming recovery events, and favorite books, podcasts and websites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9A3CF4B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44BCCD07" w14:textId="7E54789B" w:rsidR="00FF547D" w:rsidRPr="00FF547D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are invited to suggest listing items important to your recovery.</w:t>
      </w:r>
    </w:p>
    <w:p w14:paraId="72C8C36E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46072215" w14:textId="6C5422D2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accept 7th tradition contributions through both PayPal and Cash App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5A77399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6F78EB5F" w14:textId="1AFE3798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Donation buttons for each are found on the website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BA447C5" w14:textId="2D651119" w:rsidR="00751E23" w:rsidRPr="00751E23" w:rsidRDefault="0048718A" w:rsidP="00751E23">
      <w:pPr>
        <w:shd w:val="clear" w:color="auto" w:fill="EAF898"/>
        <w:spacing w:after="0"/>
        <w:ind w:firstLine="630"/>
        <w:rPr>
          <w:sz w:val="18"/>
          <w:szCs w:val="18"/>
        </w:rPr>
      </w:pPr>
      <w:r>
        <w:rPr>
          <w:sz w:val="18"/>
          <w:szCs w:val="18"/>
        </w:rPr>
        <w:t>C</w:t>
      </w:r>
      <w:r w:rsidR="00751E23" w:rsidRPr="00751E23">
        <w:rPr>
          <w:sz w:val="18"/>
          <w:szCs w:val="18"/>
        </w:rPr>
        <w:t>ontribution</w:t>
      </w:r>
    </w:p>
    <w:p w14:paraId="06E95F4E" w14:textId="77777777" w:rsidR="00896F3A" w:rsidRPr="006B7456" w:rsidRDefault="00896F3A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E3280A7" w14:textId="240A82F6" w:rsidR="00FF547D" w:rsidRPr="00FF547D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Links for donations and other resources may be posted here in the chat.</w:t>
      </w:r>
    </w:p>
    <w:p w14:paraId="14F3343D" w14:textId="77777777" w:rsidR="00751E23" w:rsidRPr="00751E23" w:rsidRDefault="00751E23" w:rsidP="00751E23">
      <w:pPr>
        <w:shd w:val="clear" w:color="auto" w:fill="EAF898"/>
        <w:spacing w:after="0"/>
        <w:ind w:firstLine="630"/>
        <w:rPr>
          <w:sz w:val="18"/>
          <w:szCs w:val="18"/>
        </w:rPr>
      </w:pPr>
      <w:r w:rsidRPr="00751E23">
        <w:rPr>
          <w:sz w:val="18"/>
          <w:szCs w:val="18"/>
        </w:rPr>
        <w:t>contributions</w:t>
      </w:r>
    </w:p>
    <w:p w14:paraId="799BCB88" w14:textId="77777777" w:rsidR="00B84E17" w:rsidRPr="006B7456" w:rsidRDefault="00B84E1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27E5FC3" w14:textId="63C2D266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“We invite everyone to stay after the meeting for fellowship, especially newcomers.</w:t>
      </w:r>
    </w:p>
    <w:p w14:paraId="7003224D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52C6E31" w14:textId="799F516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“Are there any announcements from the floor?</w:t>
      </w:r>
    </w:p>
    <w:p w14:paraId="3665B6FA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F3F2EFC" w14:textId="4347D93C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Chairperson facilitates announcements and information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AAF84C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48C2A0A" w14:textId="7729690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If people have questions, ask them to remain after the meeting to address their questions.</w:t>
      </w:r>
    </w:p>
    <w:p w14:paraId="3262CD91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035A31E" w14:textId="0A852ED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CLOSING PRAYER: 8:30</w:t>
      </w:r>
    </w:p>
    <w:p w14:paraId="093039AF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9CB01F2" w14:textId="77777777" w:rsidR="00DF6178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“With no other announcements, I invite you all to unmute and join me in the Unity Prayer, </w:t>
      </w:r>
    </w:p>
    <w:p w14:paraId="44BF7570" w14:textId="1A21B28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pausing at the end of each line to help us stay together.</w:t>
      </w:r>
    </w:p>
    <w:p w14:paraId="21BB7A77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DEAFF51" w14:textId="1C16620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Lead the prayer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B380674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00924BB" w14:textId="3055EB7E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Thank everyone for being there, then enjoy fellowship.</w:t>
      </w:r>
    </w:p>
    <w:p w14:paraId="7CAD16A0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9D2C1A4" w14:textId="5F5C8D7E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 You did a great job and the meeting couldn’t happen without you.</w:t>
      </w:r>
    </w:p>
    <w:p w14:paraId="48F3C2C8" w14:textId="77777777" w:rsidR="00D84012" w:rsidRPr="006B7456" w:rsidRDefault="00D84012">
      <w:pPr>
        <w:rPr>
          <w:rFonts w:cstheme="minorHAnsi"/>
        </w:rPr>
      </w:pPr>
    </w:p>
    <w:sectPr w:rsidR="00D84012" w:rsidRPr="006B7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061"/>
    <w:multiLevelType w:val="multilevel"/>
    <w:tmpl w:val="2C8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90003"/>
    <w:multiLevelType w:val="multilevel"/>
    <w:tmpl w:val="388232C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06BFC"/>
    <w:multiLevelType w:val="multilevel"/>
    <w:tmpl w:val="DBB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56413"/>
    <w:multiLevelType w:val="multilevel"/>
    <w:tmpl w:val="087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F1989"/>
    <w:multiLevelType w:val="hybridMultilevel"/>
    <w:tmpl w:val="C742D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7D"/>
    <w:rsid w:val="00030CCF"/>
    <w:rsid w:val="000608A0"/>
    <w:rsid w:val="000926BE"/>
    <w:rsid w:val="00097DAA"/>
    <w:rsid w:val="000A43C8"/>
    <w:rsid w:val="0015118D"/>
    <w:rsid w:val="00156810"/>
    <w:rsid w:val="001C792A"/>
    <w:rsid w:val="00240114"/>
    <w:rsid w:val="002E6969"/>
    <w:rsid w:val="003403C2"/>
    <w:rsid w:val="00375FFE"/>
    <w:rsid w:val="00407497"/>
    <w:rsid w:val="00420E0F"/>
    <w:rsid w:val="0042697A"/>
    <w:rsid w:val="00456CA4"/>
    <w:rsid w:val="0048718A"/>
    <w:rsid w:val="004C3F8A"/>
    <w:rsid w:val="00507F7E"/>
    <w:rsid w:val="005D1916"/>
    <w:rsid w:val="00632D96"/>
    <w:rsid w:val="006B7092"/>
    <w:rsid w:val="006B7456"/>
    <w:rsid w:val="006C13A5"/>
    <w:rsid w:val="006E27CC"/>
    <w:rsid w:val="00703E63"/>
    <w:rsid w:val="00705092"/>
    <w:rsid w:val="00751E23"/>
    <w:rsid w:val="00760A52"/>
    <w:rsid w:val="007E2BD7"/>
    <w:rsid w:val="007E3611"/>
    <w:rsid w:val="00817560"/>
    <w:rsid w:val="00852BD8"/>
    <w:rsid w:val="008720E4"/>
    <w:rsid w:val="00896F3A"/>
    <w:rsid w:val="008B0DCB"/>
    <w:rsid w:val="008D4C8B"/>
    <w:rsid w:val="00933E14"/>
    <w:rsid w:val="009E7B67"/>
    <w:rsid w:val="00AB4FAF"/>
    <w:rsid w:val="00AD3C6D"/>
    <w:rsid w:val="00AF1D07"/>
    <w:rsid w:val="00B200D4"/>
    <w:rsid w:val="00B84E17"/>
    <w:rsid w:val="00BD6125"/>
    <w:rsid w:val="00BF1CE1"/>
    <w:rsid w:val="00C22EBE"/>
    <w:rsid w:val="00C25F8C"/>
    <w:rsid w:val="00C918DB"/>
    <w:rsid w:val="00D142B4"/>
    <w:rsid w:val="00D30859"/>
    <w:rsid w:val="00D47D1E"/>
    <w:rsid w:val="00D81FBD"/>
    <w:rsid w:val="00D84012"/>
    <w:rsid w:val="00DB1606"/>
    <w:rsid w:val="00DB783D"/>
    <w:rsid w:val="00DF6178"/>
    <w:rsid w:val="00E51CA3"/>
    <w:rsid w:val="00E96A8F"/>
    <w:rsid w:val="00F3166C"/>
    <w:rsid w:val="00F4560F"/>
    <w:rsid w:val="00FD560C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3BC2"/>
  <w15:chartTrackingRefBased/>
  <w15:docId w15:val="{3477CFEC-1354-46E3-8AA6-4D0B21C5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F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926">
          <w:marLeft w:val="2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site@acamorning.org" TargetMode="External"/><Relationship Id="rId5" Type="http://schemas.openxmlformats.org/officeDocument/2006/relationships/hyperlink" Target="mailto:website@acamorn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Russell</dc:creator>
  <cp:keywords/>
  <dc:description/>
  <cp:lastModifiedBy>Jim Russell</cp:lastModifiedBy>
  <cp:revision>49</cp:revision>
  <dcterms:created xsi:type="dcterms:W3CDTF">2021-07-12T15:17:00Z</dcterms:created>
  <dcterms:modified xsi:type="dcterms:W3CDTF">2021-07-15T14:22:00Z</dcterms:modified>
</cp:coreProperties>
</file>